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FE83" w14:textId="71099E5C" w:rsidR="00CE613C" w:rsidRPr="00906DE8" w:rsidRDefault="00CE613C" w:rsidP="00CE613C">
      <w:pPr>
        <w:pStyle w:val="Header"/>
        <w:tabs>
          <w:tab w:val="clear" w:pos="4513"/>
          <w:tab w:val="clear" w:pos="9026"/>
          <w:tab w:val="left" w:pos="2880"/>
        </w:tabs>
        <w:jc w:val="center"/>
        <w:rPr>
          <w:rFonts w:ascii="Century Gothic" w:hAnsi="Century Gothic"/>
          <w:b/>
          <w:bCs/>
          <w:sz w:val="40"/>
          <w:szCs w:val="40"/>
        </w:rPr>
      </w:pPr>
      <w:r w:rsidRPr="00906DE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0C4C33" wp14:editId="473427DD">
            <wp:simplePos x="0" y="0"/>
            <wp:positionH relativeFrom="column">
              <wp:posOffset>12853100</wp:posOffset>
            </wp:positionH>
            <wp:positionV relativeFrom="paragraph">
              <wp:posOffset>-85659</wp:posOffset>
            </wp:positionV>
            <wp:extent cx="1186180" cy="1186180"/>
            <wp:effectExtent l="0" t="0" r="0" b="0"/>
            <wp:wrapNone/>
            <wp:docPr id="204444896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DE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CCACB9" wp14:editId="636F7DA6">
            <wp:simplePos x="0" y="0"/>
            <wp:positionH relativeFrom="column">
              <wp:posOffset>448574</wp:posOffset>
            </wp:positionH>
            <wp:positionV relativeFrom="paragraph">
              <wp:posOffset>-268665</wp:posOffset>
            </wp:positionV>
            <wp:extent cx="1186180" cy="1186180"/>
            <wp:effectExtent l="0" t="0" r="13970" b="13970"/>
            <wp:wrapNone/>
            <wp:docPr id="197150981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DE8">
        <w:rPr>
          <w:rFonts w:ascii="Century Gothic" w:hAnsi="Century Gothic"/>
          <w:b/>
          <w:bCs/>
          <w:sz w:val="40"/>
          <w:szCs w:val="40"/>
        </w:rPr>
        <w:t xml:space="preserve">Foxfields Academy – </w:t>
      </w:r>
      <w:r w:rsidR="00822C0C">
        <w:rPr>
          <w:rFonts w:ascii="Century Gothic" w:hAnsi="Century Gothic"/>
          <w:b/>
          <w:bCs/>
          <w:sz w:val="40"/>
          <w:szCs w:val="40"/>
        </w:rPr>
        <w:t>History</w:t>
      </w:r>
      <w:r w:rsidRPr="00906DE8">
        <w:rPr>
          <w:rFonts w:ascii="Century Gothic" w:hAnsi="Century Gothic"/>
          <w:b/>
          <w:bCs/>
          <w:sz w:val="40"/>
          <w:szCs w:val="40"/>
        </w:rPr>
        <w:t xml:space="preserve"> – Long Term Plan (</w:t>
      </w:r>
      <w:r w:rsidR="00D63B77">
        <w:rPr>
          <w:rFonts w:ascii="Century Gothic" w:hAnsi="Century Gothic"/>
          <w:b/>
          <w:bCs/>
          <w:sz w:val="40"/>
          <w:szCs w:val="40"/>
        </w:rPr>
        <w:t>2024/2025</w:t>
      </w:r>
      <w:r w:rsidRPr="00906DE8">
        <w:rPr>
          <w:rFonts w:ascii="Century Gothic" w:hAnsi="Century Gothic"/>
          <w:b/>
          <w:bCs/>
          <w:sz w:val="40"/>
          <w:szCs w:val="40"/>
        </w:rPr>
        <w:t>)</w:t>
      </w:r>
    </w:p>
    <w:p w14:paraId="0495718C" w14:textId="09E2F2CD" w:rsidR="003B181A" w:rsidRPr="00906DE8" w:rsidRDefault="003B181A">
      <w:pPr>
        <w:rPr>
          <w:sz w:val="28"/>
          <w:szCs w:val="28"/>
        </w:rPr>
      </w:pPr>
    </w:p>
    <w:p w14:paraId="673CC1FB" w14:textId="77777777" w:rsidR="00CE613C" w:rsidRDefault="00CE613C"/>
    <w:p w14:paraId="66B58861" w14:textId="77777777" w:rsidR="00CE613C" w:rsidRDefault="00CE613C"/>
    <w:tbl>
      <w:tblPr>
        <w:tblStyle w:val="TableGrid"/>
        <w:tblW w:w="21385" w:type="dxa"/>
        <w:tblLook w:val="04A0" w:firstRow="1" w:lastRow="0" w:firstColumn="1" w:lastColumn="0" w:noHBand="0" w:noVBand="1"/>
      </w:tblPr>
      <w:tblGrid>
        <w:gridCol w:w="2457"/>
        <w:gridCol w:w="3317"/>
        <w:gridCol w:w="3262"/>
        <w:gridCol w:w="2790"/>
        <w:gridCol w:w="3309"/>
        <w:gridCol w:w="3072"/>
        <w:gridCol w:w="3178"/>
      </w:tblGrid>
      <w:tr w:rsidR="00461DA2" w14:paraId="19BED554" w14:textId="4687EA4C" w:rsidTr="0083796A">
        <w:trPr>
          <w:trHeight w:val="764"/>
        </w:trPr>
        <w:tc>
          <w:tcPr>
            <w:tcW w:w="2457" w:type="dxa"/>
          </w:tcPr>
          <w:p w14:paraId="7ED410D4" w14:textId="77777777" w:rsidR="00461DA2" w:rsidRPr="00D8319B" w:rsidRDefault="00461DA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8968FC0" w14:textId="690056CD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1</w:t>
            </w:r>
          </w:p>
        </w:tc>
        <w:tc>
          <w:tcPr>
            <w:tcW w:w="3262" w:type="dxa"/>
          </w:tcPr>
          <w:p w14:paraId="3315809B" w14:textId="4FEF557B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2</w:t>
            </w:r>
          </w:p>
        </w:tc>
        <w:tc>
          <w:tcPr>
            <w:tcW w:w="2790" w:type="dxa"/>
          </w:tcPr>
          <w:p w14:paraId="5AF39B90" w14:textId="783DBDD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3</w:t>
            </w:r>
          </w:p>
        </w:tc>
        <w:tc>
          <w:tcPr>
            <w:tcW w:w="3309" w:type="dxa"/>
          </w:tcPr>
          <w:p w14:paraId="4EA3DAAC" w14:textId="32DAEE5F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4</w:t>
            </w:r>
          </w:p>
        </w:tc>
        <w:tc>
          <w:tcPr>
            <w:tcW w:w="3072" w:type="dxa"/>
          </w:tcPr>
          <w:p w14:paraId="7F08DFE2" w14:textId="1B88221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5</w:t>
            </w:r>
          </w:p>
        </w:tc>
        <w:tc>
          <w:tcPr>
            <w:tcW w:w="3178" w:type="dxa"/>
          </w:tcPr>
          <w:p w14:paraId="1281D46B" w14:textId="58EB5655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6</w:t>
            </w:r>
          </w:p>
        </w:tc>
      </w:tr>
      <w:tr w:rsidR="0083796A" w:rsidRPr="000735EC" w14:paraId="5CD92BCA" w14:textId="219B55AD" w:rsidTr="0083796A">
        <w:trPr>
          <w:trHeight w:val="724"/>
        </w:trPr>
        <w:tc>
          <w:tcPr>
            <w:tcW w:w="2457" w:type="dxa"/>
          </w:tcPr>
          <w:p w14:paraId="490AC3CB" w14:textId="5A2646D0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1</w:t>
            </w:r>
          </w:p>
        </w:tc>
        <w:tc>
          <w:tcPr>
            <w:tcW w:w="3317" w:type="dxa"/>
          </w:tcPr>
          <w:p w14:paraId="3D061924" w14:textId="6CF982D8" w:rsidR="0083796A" w:rsidRPr="0083796A" w:rsidRDefault="0083796A" w:rsidP="0083796A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am I making history?</w:t>
            </w:r>
          </w:p>
        </w:tc>
        <w:tc>
          <w:tcPr>
            <w:tcW w:w="3262" w:type="dxa"/>
          </w:tcPr>
          <w:p w14:paraId="2DFF3E1D" w14:textId="6A37178C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have toys changed?</w:t>
            </w:r>
          </w:p>
        </w:tc>
        <w:tc>
          <w:tcPr>
            <w:tcW w:w="2790" w:type="dxa"/>
          </w:tcPr>
          <w:p w14:paraId="33FEB5AE" w14:textId="154386C4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have explorers changed the world?</w:t>
            </w:r>
          </w:p>
        </w:tc>
        <w:tc>
          <w:tcPr>
            <w:tcW w:w="3309" w:type="dxa"/>
          </w:tcPr>
          <w:p w14:paraId="4D8C9134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4AB4C30" w14:textId="60220533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5A968E2D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64AC9714" w14:textId="4B195B25" w:rsidTr="0083796A">
        <w:trPr>
          <w:trHeight w:val="764"/>
        </w:trPr>
        <w:tc>
          <w:tcPr>
            <w:tcW w:w="2457" w:type="dxa"/>
          </w:tcPr>
          <w:p w14:paraId="1271BD40" w14:textId="6C4A54A8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2</w:t>
            </w:r>
          </w:p>
        </w:tc>
        <w:tc>
          <w:tcPr>
            <w:tcW w:w="3317" w:type="dxa"/>
          </w:tcPr>
          <w:p w14:paraId="30760410" w14:textId="75EFAC13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was school different in the past?</w:t>
            </w:r>
          </w:p>
        </w:tc>
        <w:tc>
          <w:tcPr>
            <w:tcW w:w="3262" w:type="dxa"/>
          </w:tcPr>
          <w:p w14:paraId="3A869C0D" w14:textId="69B1E52C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did we learn to fly?</w:t>
            </w:r>
          </w:p>
        </w:tc>
        <w:tc>
          <w:tcPr>
            <w:tcW w:w="2790" w:type="dxa"/>
          </w:tcPr>
          <w:p w14:paraId="591D6814" w14:textId="3DA894CD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 is a Monarch?</w:t>
            </w:r>
          </w:p>
        </w:tc>
        <w:tc>
          <w:tcPr>
            <w:tcW w:w="3309" w:type="dxa"/>
          </w:tcPr>
          <w:p w14:paraId="582E9A6F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EE785FE" w14:textId="142E4DA5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630C29CD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237107A4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79D2A6A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83796A" w14:paraId="3A03F168" w14:textId="3CB6D300" w:rsidTr="0083796A">
        <w:trPr>
          <w:trHeight w:val="764"/>
        </w:trPr>
        <w:tc>
          <w:tcPr>
            <w:tcW w:w="2457" w:type="dxa"/>
          </w:tcPr>
          <w:p w14:paraId="0DA6C051" w14:textId="46F858CB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3</w:t>
            </w:r>
          </w:p>
        </w:tc>
        <w:tc>
          <w:tcPr>
            <w:tcW w:w="3317" w:type="dxa"/>
          </w:tcPr>
          <w:p w14:paraId="512C9541" w14:textId="55F759E8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Would you prefer to live in the Stone Age, Bronze Age or Iron Age?</w:t>
            </w:r>
          </w:p>
        </w:tc>
        <w:tc>
          <w:tcPr>
            <w:tcW w:w="3262" w:type="dxa"/>
          </w:tcPr>
          <w:p w14:paraId="3666B070" w14:textId="7E51831B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Why did the Romans settle in Britain?</w:t>
            </w:r>
          </w:p>
        </w:tc>
        <w:tc>
          <w:tcPr>
            <w:tcW w:w="2790" w:type="dxa"/>
          </w:tcPr>
          <w:p w14:paraId="1C8B79A7" w14:textId="564C4C41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 did the ancient Egyptians believe?</w:t>
            </w:r>
          </w:p>
        </w:tc>
        <w:tc>
          <w:tcPr>
            <w:tcW w:w="3309" w:type="dxa"/>
          </w:tcPr>
          <w:p w14:paraId="2DC6C1A7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CFFF02C" w14:textId="4F657DCB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41AD8CEB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10C0C811" w14:textId="4F1CF3DB" w:rsidTr="0083796A">
        <w:trPr>
          <w:trHeight w:val="764"/>
        </w:trPr>
        <w:tc>
          <w:tcPr>
            <w:tcW w:w="2457" w:type="dxa"/>
          </w:tcPr>
          <w:p w14:paraId="4450FB0C" w14:textId="4591D3F8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4</w:t>
            </w:r>
          </w:p>
        </w:tc>
        <w:tc>
          <w:tcPr>
            <w:tcW w:w="3317" w:type="dxa"/>
          </w:tcPr>
          <w:p w14:paraId="71BBD426" w14:textId="560A9DB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 xml:space="preserve">How have </w:t>
            </w:r>
            <w:proofErr w:type="gramStart"/>
            <w:r w:rsidRPr="0083796A">
              <w:rPr>
                <w:rFonts w:ascii="Century Gothic" w:hAnsi="Century Gothic"/>
                <w:sz w:val="24"/>
                <w:szCs w:val="24"/>
              </w:rPr>
              <w:t>children’s</w:t>
            </w:r>
            <w:proofErr w:type="gramEnd"/>
            <w:r w:rsidRPr="0083796A">
              <w:rPr>
                <w:rFonts w:ascii="Century Gothic" w:hAnsi="Century Gothic"/>
                <w:sz w:val="24"/>
                <w:szCs w:val="24"/>
              </w:rPr>
              <w:t xml:space="preserve"> live changed?</w:t>
            </w:r>
          </w:p>
        </w:tc>
        <w:tc>
          <w:tcPr>
            <w:tcW w:w="3262" w:type="dxa"/>
          </w:tcPr>
          <w:p w14:paraId="4DC69902" w14:textId="181F9A52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hard was it to invade and settle in Britain?</w:t>
            </w:r>
          </w:p>
        </w:tc>
        <w:tc>
          <w:tcPr>
            <w:tcW w:w="2790" w:type="dxa"/>
          </w:tcPr>
          <w:p w14:paraId="56E8CE72" w14:textId="1A2A9380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Were the Vikings raiders, traders or settlers?</w:t>
            </w:r>
          </w:p>
        </w:tc>
        <w:tc>
          <w:tcPr>
            <w:tcW w:w="3309" w:type="dxa"/>
          </w:tcPr>
          <w:p w14:paraId="3C44DAC2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8891B2B" w14:textId="0397C033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7EE42087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57777F7D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71A80FEA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83796A" w14:paraId="047E49B0" w14:textId="5C6B12E0" w:rsidTr="0083796A">
        <w:trPr>
          <w:trHeight w:val="764"/>
        </w:trPr>
        <w:tc>
          <w:tcPr>
            <w:tcW w:w="2457" w:type="dxa"/>
          </w:tcPr>
          <w:p w14:paraId="7CFC3687" w14:textId="0850DB61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5</w:t>
            </w:r>
          </w:p>
        </w:tc>
        <w:tc>
          <w:tcPr>
            <w:tcW w:w="3317" w:type="dxa"/>
          </w:tcPr>
          <w:p w14:paraId="72C4CFA7" w14:textId="08C871C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 xml:space="preserve">What was </w:t>
            </w:r>
            <w:proofErr w:type="gramStart"/>
            <w:r w:rsidRPr="0083796A">
              <w:rPr>
                <w:rFonts w:ascii="Century Gothic" w:hAnsi="Century Gothic"/>
                <w:sz w:val="24"/>
                <w:szCs w:val="24"/>
              </w:rPr>
              <w:t>life like</w:t>
            </w:r>
            <w:proofErr w:type="gramEnd"/>
            <w:r w:rsidRPr="0083796A">
              <w:rPr>
                <w:rFonts w:ascii="Century Gothic" w:hAnsi="Century Gothic"/>
                <w:sz w:val="24"/>
                <w:szCs w:val="24"/>
              </w:rPr>
              <w:t xml:space="preserve"> in Tudor England?</w:t>
            </w:r>
          </w:p>
        </w:tc>
        <w:tc>
          <w:tcPr>
            <w:tcW w:w="3262" w:type="dxa"/>
          </w:tcPr>
          <w:p w14:paraId="035F2831" w14:textId="04DD6D1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 did the Greeks ever do for us?</w:t>
            </w:r>
          </w:p>
        </w:tc>
        <w:tc>
          <w:tcPr>
            <w:tcW w:w="2790" w:type="dxa"/>
          </w:tcPr>
          <w:p w14:paraId="74959047" w14:textId="32632154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Unheard Histories: Who should go on the banknote?</w:t>
            </w:r>
          </w:p>
        </w:tc>
        <w:tc>
          <w:tcPr>
            <w:tcW w:w="3309" w:type="dxa"/>
          </w:tcPr>
          <w:p w14:paraId="28CCE1A4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6F90F24" w14:textId="0A8D38A1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2BC6CB9E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64681408" w14:textId="47DFE3DF" w:rsidTr="0083796A">
        <w:trPr>
          <w:trHeight w:val="724"/>
        </w:trPr>
        <w:tc>
          <w:tcPr>
            <w:tcW w:w="2457" w:type="dxa"/>
          </w:tcPr>
          <w:p w14:paraId="4FD7BC83" w14:textId="6CB8199F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6</w:t>
            </w:r>
          </w:p>
        </w:tc>
        <w:tc>
          <w:tcPr>
            <w:tcW w:w="3317" w:type="dxa"/>
          </w:tcPr>
          <w:p w14:paraId="2267DFB5" w14:textId="7A8DDA13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 does the census tell us about our local area?</w:t>
            </w:r>
          </w:p>
        </w:tc>
        <w:tc>
          <w:tcPr>
            <w:tcW w:w="3262" w:type="dxa"/>
          </w:tcPr>
          <w:p w14:paraId="05FDEEBC" w14:textId="3DAE92A0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 was the impact of World War II on the people of Britain?</w:t>
            </w:r>
          </w:p>
        </w:tc>
        <w:tc>
          <w:tcPr>
            <w:tcW w:w="2790" w:type="dxa"/>
          </w:tcPr>
          <w:p w14:paraId="79BC5CD0" w14:textId="13D47FA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How did Maya civilisation compare to the Anglo-Saxons?</w:t>
            </w:r>
          </w:p>
        </w:tc>
        <w:tc>
          <w:tcPr>
            <w:tcW w:w="3309" w:type="dxa"/>
          </w:tcPr>
          <w:p w14:paraId="4A419272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09BF50E" w14:textId="66C236E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78" w:type="dxa"/>
          </w:tcPr>
          <w:p w14:paraId="0A150B88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796A" w14:paraId="6EDED98E" w14:textId="3101F8C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3B1B2AD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3796A" w14:paraId="6BE8F4EB" w14:textId="7971A104" w:rsidTr="0083796A">
        <w:trPr>
          <w:trHeight w:val="764"/>
        </w:trPr>
        <w:tc>
          <w:tcPr>
            <w:tcW w:w="2457" w:type="dxa"/>
          </w:tcPr>
          <w:p w14:paraId="23BB0BA8" w14:textId="42A1CDD3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7</w:t>
            </w:r>
          </w:p>
        </w:tc>
        <w:tc>
          <w:tcPr>
            <w:tcW w:w="3317" w:type="dxa"/>
          </w:tcPr>
          <w:p w14:paraId="59BAF349" w14:textId="0953ADFA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Norman Conquest</w:t>
            </w:r>
          </w:p>
        </w:tc>
        <w:tc>
          <w:tcPr>
            <w:tcW w:w="3262" w:type="dxa"/>
          </w:tcPr>
          <w:p w14:paraId="74142DC1" w14:textId="6A460FE2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Religion in Medieval England</w:t>
            </w:r>
          </w:p>
        </w:tc>
        <w:tc>
          <w:tcPr>
            <w:tcW w:w="2790" w:type="dxa"/>
          </w:tcPr>
          <w:p w14:paraId="452C3714" w14:textId="1CDC368F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Crusades</w:t>
            </w:r>
          </w:p>
        </w:tc>
        <w:tc>
          <w:tcPr>
            <w:tcW w:w="3309" w:type="dxa"/>
          </w:tcPr>
          <w:p w14:paraId="4C49DEBE" w14:textId="4725BD2D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Problems with Medieval Monarchs</w:t>
            </w:r>
          </w:p>
        </w:tc>
        <w:tc>
          <w:tcPr>
            <w:tcW w:w="3072" w:type="dxa"/>
          </w:tcPr>
          <w:p w14:paraId="48F30F1E" w14:textId="0DD74E2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Black Death</w:t>
            </w:r>
          </w:p>
        </w:tc>
        <w:tc>
          <w:tcPr>
            <w:tcW w:w="3178" w:type="dxa"/>
          </w:tcPr>
          <w:p w14:paraId="2F97C18C" w14:textId="17DDE9BD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Migration</w:t>
            </w:r>
          </w:p>
        </w:tc>
      </w:tr>
      <w:tr w:rsidR="0083796A" w14:paraId="1F6AB7FD" w14:textId="015432E6" w:rsidTr="0083796A">
        <w:trPr>
          <w:trHeight w:val="724"/>
        </w:trPr>
        <w:tc>
          <w:tcPr>
            <w:tcW w:w="2457" w:type="dxa"/>
          </w:tcPr>
          <w:p w14:paraId="1E642776" w14:textId="4D51D6BF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8</w:t>
            </w:r>
          </w:p>
        </w:tc>
        <w:tc>
          <w:tcPr>
            <w:tcW w:w="3317" w:type="dxa"/>
          </w:tcPr>
          <w:p w14:paraId="034AA686" w14:textId="375CBAA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Challenges to the Catholic Church</w:t>
            </w:r>
          </w:p>
        </w:tc>
        <w:tc>
          <w:tcPr>
            <w:tcW w:w="3262" w:type="dxa"/>
          </w:tcPr>
          <w:p w14:paraId="61E30F2F" w14:textId="7B71349D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English Civil War</w:t>
            </w:r>
          </w:p>
        </w:tc>
        <w:tc>
          <w:tcPr>
            <w:tcW w:w="2790" w:type="dxa"/>
          </w:tcPr>
          <w:p w14:paraId="5ECA7A3B" w14:textId="40FC61B9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Changing Ideas: 1660 to 1789</w:t>
            </w:r>
          </w:p>
        </w:tc>
        <w:tc>
          <w:tcPr>
            <w:tcW w:w="3309" w:type="dxa"/>
          </w:tcPr>
          <w:p w14:paraId="2D3DC542" w14:textId="77777777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Slave Trade</w:t>
            </w:r>
          </w:p>
          <w:p w14:paraId="18C01974" w14:textId="1E6739CC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C9D3FD3" w14:textId="35C540A8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British Empire</w:t>
            </w:r>
          </w:p>
        </w:tc>
        <w:tc>
          <w:tcPr>
            <w:tcW w:w="3178" w:type="dxa"/>
          </w:tcPr>
          <w:p w14:paraId="57A63C78" w14:textId="6B4E320A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Industrial Revolution</w:t>
            </w:r>
          </w:p>
        </w:tc>
      </w:tr>
      <w:tr w:rsidR="0083796A" w14:paraId="43E87192" w14:textId="6B560BD5" w:rsidTr="0083796A">
        <w:trPr>
          <w:trHeight w:val="764"/>
        </w:trPr>
        <w:tc>
          <w:tcPr>
            <w:tcW w:w="2457" w:type="dxa"/>
          </w:tcPr>
          <w:p w14:paraId="64C1FBBF" w14:textId="6AF6E244" w:rsidR="0083796A" w:rsidRPr="00D8319B" w:rsidRDefault="0083796A" w:rsidP="008379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9</w:t>
            </w:r>
          </w:p>
        </w:tc>
        <w:tc>
          <w:tcPr>
            <w:tcW w:w="3317" w:type="dxa"/>
          </w:tcPr>
          <w:p w14:paraId="00E3BDE2" w14:textId="31E28EA3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Getting the Vote</w:t>
            </w:r>
          </w:p>
        </w:tc>
        <w:tc>
          <w:tcPr>
            <w:tcW w:w="3262" w:type="dxa"/>
          </w:tcPr>
          <w:p w14:paraId="3BF8455E" w14:textId="5B86D75C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First World War</w:t>
            </w:r>
          </w:p>
        </w:tc>
        <w:tc>
          <w:tcPr>
            <w:tcW w:w="2790" w:type="dxa"/>
          </w:tcPr>
          <w:p w14:paraId="3E89FED1" w14:textId="5F00BD9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Conflict in the 20</w:t>
            </w:r>
            <w:r w:rsidRPr="0083796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83796A">
              <w:rPr>
                <w:rFonts w:ascii="Century Gothic" w:hAnsi="Century Gothic"/>
                <w:sz w:val="24"/>
                <w:szCs w:val="24"/>
              </w:rPr>
              <w:t xml:space="preserve"> Century</w:t>
            </w:r>
          </w:p>
        </w:tc>
        <w:tc>
          <w:tcPr>
            <w:tcW w:w="3309" w:type="dxa"/>
          </w:tcPr>
          <w:p w14:paraId="4F016ACC" w14:textId="3A76032D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Holocaust</w:t>
            </w:r>
          </w:p>
        </w:tc>
        <w:tc>
          <w:tcPr>
            <w:tcW w:w="3072" w:type="dxa"/>
          </w:tcPr>
          <w:p w14:paraId="046AE9E8" w14:textId="5C64AD7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The Middle East</w:t>
            </w:r>
          </w:p>
        </w:tc>
        <w:tc>
          <w:tcPr>
            <w:tcW w:w="3178" w:type="dxa"/>
          </w:tcPr>
          <w:p w14:paraId="149C1BF0" w14:textId="1D5F7916" w:rsidR="0083796A" w:rsidRPr="0083796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796A">
              <w:rPr>
                <w:rFonts w:ascii="Century Gothic" w:hAnsi="Century Gothic"/>
                <w:sz w:val="24"/>
                <w:szCs w:val="24"/>
              </w:rPr>
              <w:t>What’s the best way to bring about change?</w:t>
            </w:r>
          </w:p>
        </w:tc>
      </w:tr>
      <w:tr w:rsidR="0083796A" w14:paraId="229D473F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16ED247B" w14:textId="77777777" w:rsidR="0083796A" w:rsidRPr="00D63B77" w:rsidRDefault="0083796A" w:rsidP="008379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E91ECF" w14:textId="242B1633" w:rsidR="00E94EED" w:rsidRDefault="00E94EED">
      <w:pPr>
        <w:rPr>
          <w:rFonts w:ascii="Century Gothic" w:hAnsi="Century Gothic"/>
        </w:rPr>
      </w:pPr>
      <w:r w:rsidRPr="00E94EED">
        <w:rPr>
          <w:rFonts w:ascii="Century Gothic" w:hAnsi="Century Gothic"/>
        </w:rPr>
        <w:t xml:space="preserve">Planning adapted from </w:t>
      </w:r>
      <w:r w:rsidR="00912C15">
        <w:rPr>
          <w:rFonts w:ascii="Century Gothic" w:hAnsi="Century Gothic"/>
        </w:rPr>
        <w:t>Kapow Primary</w:t>
      </w:r>
      <w:r>
        <w:rPr>
          <w:rFonts w:ascii="Century Gothic" w:hAnsi="Century Gothic"/>
        </w:rPr>
        <w:t xml:space="preserve"> (Step 1-6), </w:t>
      </w:r>
      <w:r w:rsidR="0083796A">
        <w:rPr>
          <w:rFonts w:ascii="Century Gothic" w:hAnsi="Century Gothic"/>
        </w:rPr>
        <w:t>Active Learn</w:t>
      </w:r>
      <w:r>
        <w:rPr>
          <w:rFonts w:ascii="Century Gothic" w:hAnsi="Century Gothic"/>
        </w:rPr>
        <w:t xml:space="preserve"> (Step 7-9) </w:t>
      </w:r>
    </w:p>
    <w:p w14:paraId="5572F44D" w14:textId="77777777" w:rsidR="00912C15" w:rsidRPr="00E94EED" w:rsidRDefault="00912C15">
      <w:pPr>
        <w:rPr>
          <w:rFonts w:ascii="Century Gothic" w:hAnsi="Century Gothic"/>
        </w:rPr>
      </w:pPr>
    </w:p>
    <w:sectPr w:rsidR="00912C15" w:rsidRPr="00E94EED" w:rsidSect="003E376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C"/>
    <w:rsid w:val="00057A82"/>
    <w:rsid w:val="000629D4"/>
    <w:rsid w:val="00065D9F"/>
    <w:rsid w:val="000735EC"/>
    <w:rsid w:val="00082011"/>
    <w:rsid w:val="000969C0"/>
    <w:rsid w:val="000A02F7"/>
    <w:rsid w:val="000B5100"/>
    <w:rsid w:val="000C3346"/>
    <w:rsid w:val="000C377B"/>
    <w:rsid w:val="000D3825"/>
    <w:rsid w:val="000D777C"/>
    <w:rsid w:val="00130FD1"/>
    <w:rsid w:val="00136C34"/>
    <w:rsid w:val="00172F7D"/>
    <w:rsid w:val="001A1581"/>
    <w:rsid w:val="001D1F1F"/>
    <w:rsid w:val="001E0315"/>
    <w:rsid w:val="001E0EEF"/>
    <w:rsid w:val="0023028D"/>
    <w:rsid w:val="0023422B"/>
    <w:rsid w:val="002348E5"/>
    <w:rsid w:val="002844B9"/>
    <w:rsid w:val="00291518"/>
    <w:rsid w:val="002B2294"/>
    <w:rsid w:val="002B5429"/>
    <w:rsid w:val="003100AA"/>
    <w:rsid w:val="00312DC3"/>
    <w:rsid w:val="00323829"/>
    <w:rsid w:val="00333630"/>
    <w:rsid w:val="003534B4"/>
    <w:rsid w:val="003951A1"/>
    <w:rsid w:val="003B181A"/>
    <w:rsid w:val="003C272A"/>
    <w:rsid w:val="003E376D"/>
    <w:rsid w:val="00426438"/>
    <w:rsid w:val="00461DA2"/>
    <w:rsid w:val="004828C9"/>
    <w:rsid w:val="00483BF9"/>
    <w:rsid w:val="0049037B"/>
    <w:rsid w:val="004E0897"/>
    <w:rsid w:val="00504880"/>
    <w:rsid w:val="00504AAF"/>
    <w:rsid w:val="00541104"/>
    <w:rsid w:val="0056621F"/>
    <w:rsid w:val="00577E8E"/>
    <w:rsid w:val="005807B9"/>
    <w:rsid w:val="00581201"/>
    <w:rsid w:val="005851F5"/>
    <w:rsid w:val="00592758"/>
    <w:rsid w:val="005B1757"/>
    <w:rsid w:val="005E459F"/>
    <w:rsid w:val="00604D94"/>
    <w:rsid w:val="00607B7A"/>
    <w:rsid w:val="006320B5"/>
    <w:rsid w:val="00632F95"/>
    <w:rsid w:val="00640B95"/>
    <w:rsid w:val="006B737C"/>
    <w:rsid w:val="006D6E60"/>
    <w:rsid w:val="006E0794"/>
    <w:rsid w:val="00704546"/>
    <w:rsid w:val="00770B1A"/>
    <w:rsid w:val="00786AAB"/>
    <w:rsid w:val="007875CC"/>
    <w:rsid w:val="00787D1D"/>
    <w:rsid w:val="007A18E6"/>
    <w:rsid w:val="007A6E82"/>
    <w:rsid w:val="007A7977"/>
    <w:rsid w:val="007F7F76"/>
    <w:rsid w:val="00810526"/>
    <w:rsid w:val="00820889"/>
    <w:rsid w:val="00822C0C"/>
    <w:rsid w:val="0083796A"/>
    <w:rsid w:val="008468C5"/>
    <w:rsid w:val="008671A9"/>
    <w:rsid w:val="008D2E68"/>
    <w:rsid w:val="008E4D6F"/>
    <w:rsid w:val="009040E3"/>
    <w:rsid w:val="009045EB"/>
    <w:rsid w:val="00906DE8"/>
    <w:rsid w:val="009073CE"/>
    <w:rsid w:val="00910901"/>
    <w:rsid w:val="00912C15"/>
    <w:rsid w:val="00934C7A"/>
    <w:rsid w:val="00945C74"/>
    <w:rsid w:val="009847B1"/>
    <w:rsid w:val="009D4DF2"/>
    <w:rsid w:val="009D62BA"/>
    <w:rsid w:val="00A20B82"/>
    <w:rsid w:val="00A23B4E"/>
    <w:rsid w:val="00A46D9F"/>
    <w:rsid w:val="00A644BC"/>
    <w:rsid w:val="00A87607"/>
    <w:rsid w:val="00A9185C"/>
    <w:rsid w:val="00A94D54"/>
    <w:rsid w:val="00A97DB1"/>
    <w:rsid w:val="00AA4AA7"/>
    <w:rsid w:val="00AA5C3A"/>
    <w:rsid w:val="00AB0F09"/>
    <w:rsid w:val="00AC6F22"/>
    <w:rsid w:val="00AF2A99"/>
    <w:rsid w:val="00B038BB"/>
    <w:rsid w:val="00B1049E"/>
    <w:rsid w:val="00BC2D0D"/>
    <w:rsid w:val="00BD7135"/>
    <w:rsid w:val="00BE7175"/>
    <w:rsid w:val="00C001A3"/>
    <w:rsid w:val="00C0055A"/>
    <w:rsid w:val="00C11C68"/>
    <w:rsid w:val="00C12B96"/>
    <w:rsid w:val="00C32BBF"/>
    <w:rsid w:val="00C41DD1"/>
    <w:rsid w:val="00C7596B"/>
    <w:rsid w:val="00C96E47"/>
    <w:rsid w:val="00CA4A31"/>
    <w:rsid w:val="00CA4D4D"/>
    <w:rsid w:val="00CE613C"/>
    <w:rsid w:val="00CF471B"/>
    <w:rsid w:val="00CF59FB"/>
    <w:rsid w:val="00D415EE"/>
    <w:rsid w:val="00D63B77"/>
    <w:rsid w:val="00D73CD2"/>
    <w:rsid w:val="00D803B3"/>
    <w:rsid w:val="00D8319B"/>
    <w:rsid w:val="00DA0EDE"/>
    <w:rsid w:val="00DB3E67"/>
    <w:rsid w:val="00DE61BB"/>
    <w:rsid w:val="00E01F18"/>
    <w:rsid w:val="00E433B0"/>
    <w:rsid w:val="00E94EED"/>
    <w:rsid w:val="00EB5BEA"/>
    <w:rsid w:val="00EE0D80"/>
    <w:rsid w:val="00F0773F"/>
    <w:rsid w:val="00F1749B"/>
    <w:rsid w:val="00F2600F"/>
    <w:rsid w:val="00F273BA"/>
    <w:rsid w:val="00F43D0C"/>
    <w:rsid w:val="00F64B73"/>
    <w:rsid w:val="00F900DA"/>
    <w:rsid w:val="00FB04CA"/>
    <w:rsid w:val="00FB69C7"/>
    <w:rsid w:val="00FB73F6"/>
    <w:rsid w:val="00FC6FC3"/>
    <w:rsid w:val="00FD25B0"/>
    <w:rsid w:val="00FD29EC"/>
    <w:rsid w:val="00FE2F1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47C"/>
  <w15:chartTrackingRefBased/>
  <w15:docId w15:val="{D7860C5B-EED7-4061-8D61-DDD3A15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3C"/>
  </w:style>
  <w:style w:type="table" w:styleId="TableGrid">
    <w:name w:val="Table Grid"/>
    <w:basedOn w:val="TableNormal"/>
    <w:uiPriority w:val="39"/>
    <w:rsid w:val="00A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D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xfields-cit.co.uk/wp-content/uploads/2020/06/foxfields-ic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20" ma:contentTypeDescription="Create a new document." ma:contentTypeScope="" ma:versionID="e00fcd7ce5c34a618a8f05ff675e0a41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094f366e9495a30ab1726c5e2d68815b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776514-46b5-4763-9ed2-f80dc5297e04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578B1-D1E5-4AE6-874B-76FCCA514FC7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2.xml><?xml version="1.0" encoding="utf-8"?>
<ds:datastoreItem xmlns:ds="http://schemas.openxmlformats.org/officeDocument/2006/customXml" ds:itemID="{239C3BD7-D380-4659-8FEE-C5A262E24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CA487-2F6E-4EA4-B57B-166CB6AC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Simpson</dc:creator>
  <cp:keywords/>
  <dc:description/>
  <cp:lastModifiedBy>Ryan Bray</cp:lastModifiedBy>
  <cp:revision>6</cp:revision>
  <dcterms:created xsi:type="dcterms:W3CDTF">2024-09-05T16:12:00Z</dcterms:created>
  <dcterms:modified xsi:type="dcterms:W3CDTF">2024-09-05T16:13:00Z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